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b/>
                <w:sz w:val="22"/>
                <w:szCs w:val="22"/>
              </w:rPr>
              <w:t>Краснослобод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E75ED5" w:rsidRPr="00E75ED5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Подземный и надземный газопровод низкого давления с. Куликово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F3535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E75ED5" w:rsidRPr="00DF3535" w:rsidTr="00D41E4A">
              <w:trPr>
                <w:trHeight w:val="369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Центральная, дом 12, кв.2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13:14:0310001:118</w:t>
                  </w:r>
                </w:p>
              </w:tc>
            </w:tr>
            <w:tr w:rsidR="00E75ED5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Козловка, дом 12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13:14:0310001:130</w:t>
                  </w:r>
                </w:p>
              </w:tc>
            </w:tr>
            <w:tr w:rsidR="00E75ED5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</w:t>
                  </w:r>
                  <w:bookmarkStart w:id="0" w:name="_GoBack"/>
                  <w:bookmarkEnd w:id="0"/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дский район, с. Куликово, ул. Интернациональная, д. 8, кв. 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13:14:0310001:136</w:t>
                  </w:r>
                </w:p>
              </w:tc>
            </w:tr>
            <w:tr w:rsidR="00E75ED5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муниципальный район, Куликовское сельское поселение, с. Куликово, ул. Советская, 5А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13:14:0310001:14</w:t>
                  </w:r>
                </w:p>
              </w:tc>
            </w:tr>
            <w:tr w:rsidR="00E75ED5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Гагарина, дом 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13:14:0310001:140</w:t>
                  </w:r>
                </w:p>
              </w:tc>
            </w:tr>
            <w:tr w:rsidR="00E75ED5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Интернациональная, дом 6, кв.2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13:14:0310001:145</w:t>
                  </w:r>
                </w:p>
              </w:tc>
            </w:tr>
            <w:tr w:rsidR="00E75ED5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Горького, дом 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13:14:0310001:149</w:t>
                  </w:r>
                </w:p>
              </w:tc>
            </w:tr>
            <w:tr w:rsidR="00E75ED5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Горького, д. 11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13:14:0310001:150</w:t>
                  </w:r>
                </w:p>
              </w:tc>
            </w:tr>
            <w:tr w:rsidR="00E75ED5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Центральная, дом 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13:14:0310001:162</w:t>
                  </w:r>
                </w:p>
              </w:tc>
            </w:tr>
            <w:tr w:rsidR="00E75ED5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Центральная, дом 2, кв.2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13:14:0310001:165</w:t>
                  </w:r>
                </w:p>
              </w:tc>
            </w:tr>
            <w:tr w:rsidR="00E75ED5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Молодежная, д. 26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13:14:0310001:178</w:t>
                  </w:r>
                </w:p>
              </w:tc>
            </w:tr>
            <w:tr w:rsidR="00E75ED5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Молодежная, дом 21, кв.1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13:14:0310001:183</w:t>
                  </w:r>
                </w:p>
              </w:tc>
            </w:tr>
            <w:tr w:rsidR="00E75ED5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Советская, 13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13:14:0310001:188</w:t>
                  </w:r>
                </w:p>
              </w:tc>
            </w:tr>
            <w:tr w:rsidR="00E75ED5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Советская, дом 22, кв.2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13:14:0310001:199</w:t>
                  </w:r>
                </w:p>
              </w:tc>
            </w:tr>
            <w:tr w:rsidR="00E75ED5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муниципальный район, Куликовское сельское поселение, с. Куликово, ул. Козловка, 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13:14:0310001:202</w:t>
                  </w:r>
                </w:p>
              </w:tc>
            </w:tr>
            <w:tr w:rsidR="00E75ED5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Козловка, дом 16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13:14:0310001:206</w:t>
                  </w:r>
                </w:p>
              </w:tc>
            </w:tr>
            <w:tr w:rsidR="00E75ED5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Дворянская, дом 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13:14:0310001:210</w:t>
                  </w:r>
                </w:p>
              </w:tc>
            </w:tr>
            <w:tr w:rsidR="00E75ED5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Ленина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13:14:0310001:212</w:t>
                  </w:r>
                </w:p>
              </w:tc>
            </w:tr>
            <w:tr w:rsidR="00E75ED5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Молодежная, дом 13, квартира 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13:14:0310001:215</w:t>
                  </w:r>
                </w:p>
              </w:tc>
            </w:tr>
            <w:tr w:rsidR="00E75ED5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lastRenderedPageBreak/>
                    <w:t>Республика Мордовия, Краснослободский район, с. Куликово, ул. Горького, дом 14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13:14:0310001:217</w:t>
                  </w:r>
                </w:p>
              </w:tc>
            </w:tr>
            <w:tr w:rsidR="00E75ED5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Козловка, дом 13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13:14:0310001:221</w:t>
                  </w:r>
                </w:p>
              </w:tc>
            </w:tr>
            <w:tr w:rsidR="00E75ED5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Центральная, дом 2, кв.1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13:14:0310001:102</w:t>
                  </w:r>
                </w:p>
              </w:tc>
            </w:tr>
            <w:tr w:rsidR="00E75ED5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Интернациональная, дом 12, кв.1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13:14:0310001:128</w:t>
                  </w:r>
                </w:p>
              </w:tc>
            </w:tr>
            <w:tr w:rsidR="00E75ED5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Центральная, дом 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13:14:0310001:229</w:t>
                  </w:r>
                </w:p>
              </w:tc>
            </w:tr>
            <w:tr w:rsidR="00E75ED5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Интернациональная, дом 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13:14:0310001:233</w:t>
                  </w:r>
                </w:p>
              </w:tc>
            </w:tr>
            <w:tr w:rsidR="00E75ED5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Центральная, дом 12, кв.1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13:14:0310001:235</w:t>
                  </w:r>
                </w:p>
              </w:tc>
            </w:tr>
            <w:tr w:rsidR="00E75ED5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Советская, дом 23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13:14:0310001:237</w:t>
                  </w:r>
                </w:p>
              </w:tc>
            </w:tr>
            <w:tr w:rsidR="00E75ED5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Горького, дом 23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13:14:0310001:238</w:t>
                  </w:r>
                </w:p>
              </w:tc>
            </w:tr>
            <w:tr w:rsidR="00E75ED5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Козловка, д. 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13:14:0310001:24</w:t>
                  </w:r>
                </w:p>
              </w:tc>
            </w:tr>
            <w:tr w:rsidR="00E75ED5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Советская, дом 17 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13:14:0310001:240</w:t>
                  </w:r>
                </w:p>
              </w:tc>
            </w:tr>
            <w:tr w:rsidR="00E75ED5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Советская, дом 22, кв.1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13:14:0310001:244</w:t>
                  </w:r>
                </w:p>
              </w:tc>
            </w:tr>
            <w:tr w:rsidR="00E75ED5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Дворянская, дом 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13:14:0310001:249</w:t>
                  </w:r>
                </w:p>
              </w:tc>
            </w:tr>
            <w:tr w:rsidR="00E75ED5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Дворянская, д. 11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13:14:0310001:251</w:t>
                  </w:r>
                </w:p>
              </w:tc>
            </w:tr>
            <w:tr w:rsidR="00E75ED5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Дворянская, д. 12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13:14:0310001:253</w:t>
                  </w:r>
                </w:p>
              </w:tc>
            </w:tr>
            <w:tr w:rsidR="00E75ED5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Молодежная, д.1в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13:14:0310001:254</w:t>
                  </w:r>
                </w:p>
              </w:tc>
            </w:tr>
            <w:tr w:rsidR="00E75ED5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Центральная, дом 23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13:14:0310001:263</w:t>
                  </w:r>
                </w:p>
              </w:tc>
            </w:tr>
            <w:tr w:rsidR="00E75ED5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Ленина, дом 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13:14:0310001:30</w:t>
                  </w:r>
                </w:p>
              </w:tc>
            </w:tr>
            <w:tr w:rsidR="00E75ED5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Горького, дом 13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13:14:0310001:46</w:t>
                  </w:r>
                </w:p>
              </w:tc>
            </w:tr>
            <w:tr w:rsidR="00E75ED5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Козловка, дом 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13:14:0310001:488</w:t>
                  </w:r>
                </w:p>
              </w:tc>
            </w:tr>
            <w:tr w:rsidR="00E75ED5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13:14:0310001:492</w:t>
                  </w:r>
                </w:p>
              </w:tc>
            </w:tr>
            <w:tr w:rsidR="00E75ED5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Центральная, 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13:14:0310001:525</w:t>
                  </w:r>
                </w:p>
              </w:tc>
            </w:tr>
            <w:tr w:rsidR="00E75ED5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 Краснослободский район, с. Куликово, ул. Центральная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13:14:0310001:529</w:t>
                  </w:r>
                </w:p>
              </w:tc>
            </w:tr>
            <w:tr w:rsidR="00E75ED5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муниципальный район, Куликовское сельское поселение, с. Куликово, ул. Горького, 8а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13:14:0310001:646</w:t>
                  </w:r>
                </w:p>
              </w:tc>
            </w:tr>
            <w:tr w:rsidR="00E75ED5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lastRenderedPageBreak/>
                    <w:t>Республика Мордовия, Краснослободский муниципальный район, Куликовское сельское поселение, с. Куликово, ул. Молодежная, 28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13:14:0310001:648</w:t>
                  </w:r>
                </w:p>
              </w:tc>
            </w:tr>
            <w:tr w:rsidR="00E75ED5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с.Куликово, ул. Центральная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13:14:0310001:649</w:t>
                  </w:r>
                </w:p>
              </w:tc>
            </w:tr>
            <w:tr w:rsidR="00E75ED5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муниципальный район, Куликовское сельское поселение, с. Куликово, ул. Горького, 17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13:14:0310001:654</w:t>
                  </w:r>
                </w:p>
              </w:tc>
            </w:tr>
            <w:tr w:rsidR="00E75ED5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Интернациональная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13:14:0310001:658</w:t>
                  </w:r>
                </w:p>
              </w:tc>
            </w:tr>
            <w:tr w:rsidR="00E75ED5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муниципальный район, Куликовское сельское поселение, с. Куликово, ул. Интернациональная, 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13:14:0310001:661</w:t>
                  </w:r>
                </w:p>
              </w:tc>
            </w:tr>
            <w:tr w:rsidR="00E75ED5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муниципальный район Краснослободский, сельское поселение Куликовское, село Куликово, улица Интернациональная, земельный участок 13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13:14:0310001:673</w:t>
                  </w:r>
                </w:p>
              </w:tc>
            </w:tr>
            <w:tr w:rsidR="00E75ED5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муниципальный район Краснослободский, сельское поселение Куликовское, село Куликово, улица Молодежная, земельный участок 19/1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13:14:0310001:674</w:t>
                  </w:r>
                </w:p>
              </w:tc>
            </w:tr>
            <w:tr w:rsidR="00E75ED5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муниципальный район Краснослободский, сельское поселение Куликовское, село Куликово, улица Молодежная, земельный участок 19/2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13:14:0310001:675</w:t>
                  </w:r>
                </w:p>
              </w:tc>
            </w:tr>
            <w:tr w:rsidR="00E75ED5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Дворянская, д.5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13:14:0310001:7</w:t>
                  </w:r>
                </w:p>
              </w:tc>
            </w:tr>
            <w:tr w:rsidR="00E75ED5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Советская, дом 18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13:14:0310001:75</w:t>
                  </w:r>
                </w:p>
              </w:tc>
            </w:tr>
            <w:tr w:rsidR="00E75ED5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Горького, дом 20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13:14:0310001:79</w:t>
                  </w:r>
                </w:p>
              </w:tc>
            </w:tr>
            <w:tr w:rsidR="00E75ED5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Интернациональная, 6-1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13:14:0310001:88</w:t>
                  </w:r>
                </w:p>
              </w:tc>
            </w:tr>
            <w:tr w:rsidR="00E75ED5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Куликово, ул. Молодежная, д. 23, кв. 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13:14:0310001:97</w:t>
                  </w:r>
                </w:p>
              </w:tc>
            </w:tr>
            <w:tr w:rsidR="00E75ED5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E75ED5" w:rsidRPr="00E75ED5" w:rsidRDefault="00E75ED5" w:rsidP="00E75ED5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муниципальный район, Куликовское сельское поселение, с. Куликово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75ED5" w:rsidRPr="00E75ED5" w:rsidRDefault="00E75ED5" w:rsidP="00E75ED5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75ED5">
                    <w:rPr>
                      <w:rFonts w:ascii="Times New Roman" w:hAnsi="Times New Roman"/>
                      <w:sz w:val="23"/>
                      <w:szCs w:val="23"/>
                    </w:rPr>
                    <w:t>13:14:0310001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245695">
              <w:rPr>
                <w:rFonts w:ascii="Times New Roman" w:hAnsi="Times New Roman"/>
                <w:sz w:val="22"/>
                <w:szCs w:val="22"/>
              </w:rPr>
              <w:t>3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245695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BE7D23" w:rsidRPr="00245695" w:rsidRDefault="00E75ED5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shd w:val="clear" w:color="auto" w:fill="FFFFFF"/>
                <w:lang w:val="en-US"/>
              </w:rPr>
            </w:pPr>
            <w:hyperlink r:id="rId6" w:history="1"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E</w:t>
              </w:r>
              <w:r w:rsidR="001454E4" w:rsidRPr="00245695">
                <w:rPr>
                  <w:rStyle w:val="a7"/>
                  <w:rFonts w:ascii="Times New Roman" w:hAnsi="Times New Roman"/>
                  <w:u w:val="none"/>
                  <w:lang w:val="en-US"/>
                </w:rPr>
                <w:t>-</w:t>
              </w:r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mail</w:t>
              </w:r>
              <w:r w:rsidR="001454E4" w:rsidRPr="00245695">
                <w:rPr>
                  <w:rStyle w:val="a7"/>
                  <w:rFonts w:ascii="Times New Roman" w:hAnsi="Times New Roman"/>
                  <w:u w:val="none"/>
                  <w:lang w:val="en-US"/>
                </w:rPr>
                <w:t>:</w:t>
              </w:r>
              <w:r w:rsidR="00C7202F" w:rsidRPr="00245695">
                <w:rPr>
                  <w:color w:val="0000FF"/>
                  <w:lang w:val="en-US"/>
                </w:rPr>
                <w:t xml:space="preserve"> </w:t>
              </w:r>
              <w:r w:rsidR="00245695" w:rsidRPr="00245695">
                <w:rPr>
                  <w:rStyle w:val="a7"/>
                  <w:rFonts w:ascii="Times New Roman" w:hAnsi="Times New Roman"/>
                  <w:lang w:val="en-US"/>
                </w:rPr>
                <w:t>krsnadm@e-mordovia.ru</w:t>
              </w:r>
              <w:r w:rsidR="001454E4" w:rsidRPr="00245695">
                <w:rPr>
                  <w:rStyle w:val="a7"/>
                  <w:rFonts w:ascii="Montserrat" w:hAnsi="Montserrat"/>
                  <w:shd w:val="clear" w:color="auto" w:fill="FFFFFF"/>
                  <w:lang w:val="en-US"/>
                </w:rPr>
                <w:t xml:space="preserve"> </w:t>
              </w:r>
            </w:hyperlink>
          </w:p>
          <w:p w:rsidR="007E607F" w:rsidRPr="00245695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</w:pPr>
          </w:p>
          <w:p w:rsidR="00CE725A" w:rsidRPr="00DF3535" w:rsidRDefault="00D0499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Куликов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сельского поселения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DF3535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431280, Республика Мордовия, Краснослободский район, с. Куликово, ул. Центральная, д.27а</w:t>
            </w:r>
          </w:p>
          <w:p w:rsidR="00BE7D23" w:rsidRPr="00245695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E5441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CE725A" w:rsidRPr="00E5441A">
              <w:rPr>
                <w:rFonts w:ascii="Times New Roman" w:hAnsi="Times New Roman"/>
                <w:sz w:val="22"/>
                <w:szCs w:val="22"/>
                <w:lang w:val="en-US"/>
              </w:rPr>
              <w:t>8(8344</w:t>
            </w:r>
            <w:r w:rsidR="00245695">
              <w:rPr>
                <w:rFonts w:ascii="Times New Roman" w:hAnsi="Times New Roman"/>
                <w:sz w:val="22"/>
                <w:szCs w:val="22"/>
              </w:rPr>
              <w:t>3</w:t>
            </w:r>
            <w:r w:rsidR="00CE725A" w:rsidRPr="00E5441A">
              <w:rPr>
                <w:rFonts w:ascii="Times New Roman" w:hAnsi="Times New Roman"/>
                <w:sz w:val="22"/>
                <w:szCs w:val="22"/>
                <w:lang w:val="en-US"/>
              </w:rPr>
              <w:t>) 2-</w:t>
            </w:r>
            <w:r w:rsidR="00E5441A" w:rsidRPr="00E5441A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  <w:r w:rsidR="00245695">
              <w:rPr>
                <w:rFonts w:ascii="Times New Roman" w:hAnsi="Times New Roman"/>
                <w:sz w:val="22"/>
                <w:szCs w:val="22"/>
              </w:rPr>
              <w:t>7</w:t>
            </w:r>
            <w:r w:rsidR="00CE725A" w:rsidRPr="00E5441A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="00245695">
              <w:rPr>
                <w:rFonts w:ascii="Times New Roman" w:hAnsi="Times New Roman"/>
                <w:sz w:val="22"/>
                <w:szCs w:val="22"/>
              </w:rPr>
              <w:t>38</w:t>
            </w:r>
          </w:p>
          <w:p w:rsidR="004E4B6E" w:rsidRPr="00E5441A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/>
              </w:rPr>
            </w:pPr>
            <w:r w:rsidRPr="00DF3535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E</w:t>
            </w:r>
            <w:r w:rsidRPr="00E5441A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-</w:t>
            </w:r>
            <w:r w:rsidRPr="00DF3535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mail</w:t>
            </w:r>
            <w:r w:rsidR="00D0499A" w:rsidRPr="00E5441A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:</w:t>
            </w:r>
            <w:r w:rsidR="004D37FF" w:rsidRPr="00E5441A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 xml:space="preserve"> </w:t>
            </w:r>
            <w:r w:rsidR="00245695" w:rsidRPr="00245695">
              <w:rPr>
                <w:rFonts w:ascii="Times New Roman" w:hAnsi="Times New Roman"/>
                <w:color w:val="0000FF"/>
                <w:u w:val="single"/>
                <w:lang w:val="en-US"/>
              </w:rPr>
              <w:t>adm.kulikovo@e-mordovia.ru</w:t>
            </w: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E5441A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lastRenderedPageBreak/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24" w:type="dxa"/>
          </w:tcPr>
          <w:p w:rsidR="00260C26" w:rsidRPr="00DF3535" w:rsidRDefault="00CF06CF" w:rsidP="00BF572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Pr="00DF3535" w:rsidRDefault="00245695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245695">
              <w:rPr>
                <w:rFonts w:ascii="Arial" w:hAnsi="Arial" w:cs="Arial"/>
                <w:b/>
                <w:color w:val="0000FF"/>
                <w:u w:val="single"/>
              </w:rPr>
              <w:t>https://krasnoslobodsk.gosuslugi.ru/</w:t>
            </w: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Pr="00DF3535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DF3535" w:rsidRDefault="00245695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245695">
              <w:rPr>
                <w:rFonts w:ascii="Arial" w:hAnsi="Arial" w:cs="Arial"/>
                <w:b/>
                <w:color w:val="0000FF"/>
                <w:u w:val="single"/>
              </w:rPr>
              <w:t>https://krasnoslobodsk.gosuslugi.ru/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D41E4A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1B0C"/>
    <w:rsid w:val="000E55CE"/>
    <w:rsid w:val="000F4437"/>
    <w:rsid w:val="00103D58"/>
    <w:rsid w:val="00112934"/>
    <w:rsid w:val="00113B44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45695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44F56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41E4A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5441A"/>
    <w:rsid w:val="00E660EB"/>
    <w:rsid w:val="00E75ED5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1234D-98E7-4609-B478-51623953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30</cp:revision>
  <cp:lastPrinted>2022-12-12T08:13:00Z</cp:lastPrinted>
  <dcterms:created xsi:type="dcterms:W3CDTF">2023-11-15T06:14:00Z</dcterms:created>
  <dcterms:modified xsi:type="dcterms:W3CDTF">2024-06-19T10:56:00Z</dcterms:modified>
</cp:coreProperties>
</file>